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26B9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00000" w:rsidRDefault="004226B9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韶关市各地各校教育乱收费</w:t>
      </w:r>
    </w:p>
    <w:p w:rsidR="00000000" w:rsidRDefault="000312BD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noProof/>
          <w:sz w:val="44"/>
          <w:szCs w:val="44"/>
        </w:rPr>
        <w:pict>
          <v:group id="_x0000_s2054" style="position:absolute;left:0;text-align:left;margin-left:108pt;margin-top:17.45pt;width:117.05pt;height:117.05pt;z-index:-251654144" coordorigin="3748,3567" coordsize="2341,234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position:absolute;left:4905;top:4724;width:1;height:1;mso-position-horizontal-relative:page;mso-position-vertical-relative:page" filled="f" stroked="f">
              <v:textbox>
                <w:txbxContent>
                  <w:p w:rsidR="000312BD" w:rsidRPr="000312BD" w:rsidRDefault="000312BD">
                    <w:pPr>
                      <w:rPr>
                        <w:vanish/>
                        <w:sz w:val="10"/>
                      </w:rPr>
                    </w:pPr>
                    <w:r w:rsidRPr="000312BD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X1LSHtLS=vLB0VNB3vKi=tLSbzJSvuPWAvSlEsYS3MBiwDa1MIQC46LDDvLyEBPSXsQCTvQhzzLyX2KTDzMyLsMyQEPyYFNDQDNTUDeSvuQF8iRTP9CPn7QF8iSlEsYS53uay9LpN5xch41LqPtOd01Ki2zJN8yMO8vsKJ0aeQyaaK266YrZiWxcFusdd6rKqMz7qO4MJ6vLBw6R4ja1L7KzQuXz4gaVT9CPn7T1kmalEzcWIkSlEsYS6JuMCKy8h8yMO8usX7K0MoY14gcGUxYT4gaVT9CPn7T1kmalEzcWIkUWMkbj4gaVT9xqyPx7+XubyS+a6VOB8SZVctXWQ0blUUb1UxSlEsYS3MBiwSZVctXWQ0blUUalkzSlEsYS6JuMCKy8h8yMO8usX7K0MoY14gcGUxYUUtZWQNXV0kOfzJOEMoY14gcGUxYTskdUMNOi=vMyHvLi=wLy=0LiLyMiPwMSvuT1kmalEzcWIkR1U4Tz39CPn7T1kmalEzcWIkUFksYS3xLCHyKS=1KSH1HB=vNCnyNSnzNCvuT1kmalEzcWIkUFksYS3MBiwCa10vcWQkbjkPOiD4Lh3wMiftLh3zLSvuP18sbGUzYWIITC3MBiwCa10vcWQkbj0APzEjYGH9LyfsQCTsMCbsLDXsQjTsMCX7KzMuaWA0cFUxSTECPVQjbi3MBiwPZVMEdGP9KlcoYivuTFkiQWgzOfzJOEAoX0coYGQnOiPtLSLvLC=vOB8PZVMWZVQzZC3MBiwPZVMHYVkmZGP9MB3wLy=vLC=7K0AoXzgkZVcncC3MBiwSZVctYVQCa14zYWgzOivuT1kmalUjP18tcFU3cC3MBiwSZVctXWQ0blUVXVw0YS32L1X3MybzLSb0LFPwMVP1YFIiMiHxL1UgL1LzM1XwLyvuT1kmalEzcWIkUlErcVT9CPn7T1kmalUjSFUtY2QnOiLxOB8SZVctYVQLYV4mcFf9CPn7T1kmalEzcWIkS2IjYWH9LSvuT1kmalEzcWIkS2IjYWH9CPn7UlUxb1kuai4VNB3vKi=tLSbzOB8VYWIyZV8tOfzJODksXVckQDL9L2MJYDsFdWIlaD0wPj72XyUGRVkVUGggZ1nqcUonVWckRDT1NV4DUWPxazEPYzMNTiDubEghckD8NF0WT2oLMCAGVF44M1QtRETyRknyX0nyL1LzMCPzMCQvXyPzQGbzMFoNMCQBMCPzL1LzPiPzMDIvXyQBQGbzPloNMDIBMCQBL1MLZiPzSFovXzwpQGcLZloNSFoBMDwpL1M5QCPzdjQvX2oDQGc5QFoNdjQBMGoDL1MSbCPzT2AvX0MvQGcSbFoNT2ABMEMvL1MSLyPzTyMvX0LyQGcSL1oNTyMBMELyLzIvMCQSbCQvPm=zQEovMFoPbCQBT2=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xako0b2LuTUL1dlYyPkfycEYOXl38UmYGTWfqUTkOdCQzTjP4PykZdWEkOWU3QVEsZmEFXV8KczYYUFUyRFwGZyMpNCYQc1PxbEAUZGIrNVcXbiE3c2=8QzovNGLuKykOUCUnbWIrZjwodlUEQ2f1XloXMkD4SEgwcV8oaz4AL0kFdmEhaCkrSmE2UlwES2oGK1gKNVINTV0oYzkZR1H8MjMFRSP0ZGn1bFQnPTMFLWkNYGj0R1E3S1XzLTTuXyQOTiH1XUgSQ0MyPULqRVQGZWQgdjM0RzQjVV3wPjcxUGMUTVkUL10xZSYmTyMSLkYiMkY5UWMoMlYJR2bwSko3RjoQdFIJTCgFakE3LjIMXSkOTlE0dDsDMDcHXj8hVDgpQyQvbzoMRVYyYSMBP0Uya2ITPjz0SD03X1URRGMEYUYqZBsmM1H0Jzs0Pl82ZRsINTQhMjYuQCUSTlfwcmACPkkTQ2gmaFoERkfxQTQtaygDXiUhLSciNTkgXx83MV0Kbzf8NSMCdh8lYCLqcDIINDsBbxsWQFsBRToyayY0QzYuZGb0Pmb0L2jwLUEFRlXxMUTyLl8hbko5J2YFQ2cEP0gIUjEsOSItR1YPZm=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qNEYgchsgMEMjMW=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7KzIgbjMuYFUgalQoT1kmalEzcWIkQlwgYy3MBiwFT1UxclkiYUMNOfvRLC=2Li=xLCDyLCTxLyL1MCD0OB8FT1UxclkiYUMNOfzJOEAxZV4zUlkyZVIrYS3wOB8PblktcEYob1khaFT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3748;top:3567;width:2341;height:2341;mso-position-horizontal:absolute;mso-position-horizontal-relative:page;mso-position-vertical:absolute;mso-position-vertical-relative:page">
              <v:imagedata r:id="rId6" o:title="tt"/>
            </v:shape>
            <v:shape id="_x0000_s2052" type="#_x0000_t75" style="position:absolute;left:3748;top:3567;width:2341;height:2341;visibility:hidden;mso-position-horizontal:absolute;mso-position-horizontal-relative:page;mso-position-vertical:absolute;mso-position-vertical-relative:page">
              <v:imagedata r:id="rId7" o:title="51A79B563D57" chromakey="white"/>
            </v:shape>
            <v:shape id="_x0000_s2053" type="#_x0000_t75" style="position:absolute;left:3748;top:3567;width:2341;height:2341;visibility:hidden;mso-position-horizontal:absolute;mso-position-horizontal-relative:page;mso-position-vertical:absolute;mso-position-vertical-relative:page">
              <v:imagedata r:id="rId8" o:title="0185AB3FC9D0" chromakey="white"/>
            </v:shape>
          </v:group>
        </w:pict>
      </w:r>
      <w:r w:rsidR="004226B9">
        <w:rPr>
          <w:rFonts w:eastAsia="方正小标宋简体" w:hint="eastAsia"/>
          <w:sz w:val="44"/>
          <w:szCs w:val="44"/>
        </w:rPr>
        <w:t>投诉举报咨询电话和邮箱一览表</w:t>
      </w:r>
    </w:p>
    <w:p w:rsidR="00000000" w:rsidRDefault="004226B9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4226B9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填报单位（章）：始兴县教育局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W w:w="9356" w:type="dxa"/>
        <w:tblInd w:w="-176" w:type="dxa"/>
        <w:tblLayout w:type="fixed"/>
        <w:tblLook w:val="0000"/>
      </w:tblPr>
      <w:tblGrid>
        <w:gridCol w:w="835"/>
        <w:gridCol w:w="3577"/>
        <w:gridCol w:w="1684"/>
        <w:gridCol w:w="3260"/>
      </w:tblGrid>
      <w:tr w:rsidR="00000000">
        <w:trPr>
          <w:trHeight w:val="46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>
            <w:pPr>
              <w:widowControl/>
              <w:textAlignment w:val="center"/>
              <w:rPr>
                <w:rFonts w:ascii="黑体" w:eastAsia="黑体" w:hAnsi="宋体" w:cs="黑体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kern w:val="0"/>
                <w:sz w:val="30"/>
                <w:szCs w:val="30"/>
                <w:lang/>
              </w:rPr>
              <w:t>单位名称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kern w:val="0"/>
                <w:sz w:val="30"/>
                <w:szCs w:val="30"/>
                <w:lang/>
              </w:rPr>
              <w:t>公示电话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kern w:val="0"/>
                <w:sz w:val="30"/>
                <w:szCs w:val="30"/>
                <w:lang/>
              </w:rPr>
              <w:t>公示邮箱</w:t>
            </w:r>
          </w:p>
        </w:tc>
      </w:tr>
      <w:tr w:rsidR="00000000">
        <w:trPr>
          <w:trHeight w:val="68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 w:rsidP="000312BD">
            <w:pPr>
              <w:jc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 w:rsidP="000312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始兴县教育局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 w:rsidP="000312B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等线" w:hAnsi="Times New Roman" w:hint="eastAsia"/>
                <w:b/>
                <w:bCs/>
                <w:sz w:val="20"/>
                <w:szCs w:val="20"/>
              </w:rPr>
              <w:t>0751-3333222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 w:rsidP="000312B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等线" w:hAnsi="Times New Roman" w:hint="eastAsia"/>
                <w:b/>
                <w:bCs/>
                <w:sz w:val="20"/>
                <w:szCs w:val="20"/>
              </w:rPr>
              <w:t>kjjc333@163.com</w:t>
            </w:r>
          </w:p>
        </w:tc>
      </w:tr>
      <w:tr w:rsidR="00000000">
        <w:trPr>
          <w:trHeight w:val="68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>
            <w:pPr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68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>
            <w:pPr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68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>
            <w:pPr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226B9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b/>
                <w:bCs/>
                <w:sz w:val="20"/>
                <w:szCs w:val="20"/>
              </w:rPr>
            </w:pPr>
          </w:p>
        </w:tc>
      </w:tr>
    </w:tbl>
    <w:p w:rsidR="00000000" w:rsidRDefault="004226B9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填报人：</w:t>
      </w:r>
      <w:r>
        <w:rPr>
          <w:rFonts w:ascii="仿宋_GB2312" w:eastAsia="仿宋_GB2312" w:hAnsi="仿宋_GB2312" w:cs="仿宋_GB2312" w:hint="eastAsia"/>
          <w:sz w:val="30"/>
          <w:szCs w:val="30"/>
        </w:rPr>
        <w:t>钟悦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联系电话：</w:t>
      </w:r>
      <w:r>
        <w:rPr>
          <w:rFonts w:ascii="仿宋_GB2312" w:eastAsia="仿宋_GB2312" w:hAnsi="仿宋_GB2312" w:cs="仿宋_GB2312" w:hint="eastAsia"/>
          <w:sz w:val="30"/>
          <w:szCs w:val="30"/>
        </w:rPr>
        <w:t>0751-3333222</w:t>
      </w:r>
    </w:p>
    <w:sectPr w:rsidR="00000000">
      <w:footerReference w:type="default" r:id="rId9"/>
      <w:pgSz w:w="11906" w:h="16838"/>
      <w:pgMar w:top="2098" w:right="1474" w:bottom="1984" w:left="1588" w:header="851" w:footer="158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226B9">
      <w:r>
        <w:separator/>
      </w:r>
    </w:p>
  </w:endnote>
  <w:endnote w:type="continuationSeparator" w:id="0">
    <w:p w:rsidR="00000000" w:rsidRDefault="00422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226B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18.6pt;margin-top:0;width:58.6pt;height:18.15pt;z-index:251657728;mso-wrap-style:square;mso-position-horizontal:outside;mso-position-horizontal-relative:margin" filled="f" stroked="f">
          <v:textbox style="mso-fit-shape-to-text:t" inset="0,0,0,0">
            <w:txbxContent>
              <w:p w:rsidR="00000000" w:rsidRDefault="004226B9">
                <w:pPr>
                  <w:pStyle w:val="a6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4226B9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226B9">
      <w:r>
        <w:separator/>
      </w:r>
    </w:p>
  </w:footnote>
  <w:footnote w:type="continuationSeparator" w:id="0">
    <w:p w:rsidR="00000000" w:rsidRDefault="00422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documentProtection w:edit="forms" w:enforcement="1" w:cryptProviderType="rsaFull" w:cryptAlgorithmClass="hash" w:cryptAlgorithmType="typeAny" w:cryptAlgorithmSid="4" w:cryptSpinCount="100000" w:hash="cHar4clyUYHxYEVCe/iIUsEkF9U=" w:salt="+jsjyZb+wYlVRiU/brNLu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Q1OGRjYmE2YTEzYjBjMzNlMTFkMDU2MmYzOWZiNGUifQ=="/>
  </w:docVars>
  <w:rsids>
    <w:rsidRoot w:val="D5FD326B"/>
    <w:rsid w:val="000312BD"/>
    <w:rsid w:val="000A26A2"/>
    <w:rsid w:val="00103821"/>
    <w:rsid w:val="001E4093"/>
    <w:rsid w:val="00350740"/>
    <w:rsid w:val="003A0EED"/>
    <w:rsid w:val="003B2056"/>
    <w:rsid w:val="004226B9"/>
    <w:rsid w:val="004655BF"/>
    <w:rsid w:val="0059740D"/>
    <w:rsid w:val="006A69A6"/>
    <w:rsid w:val="007E54FF"/>
    <w:rsid w:val="00831666"/>
    <w:rsid w:val="00886EFA"/>
    <w:rsid w:val="008B69AE"/>
    <w:rsid w:val="009D43BD"/>
    <w:rsid w:val="00C75CCD"/>
    <w:rsid w:val="00E50859"/>
    <w:rsid w:val="00EE74D3"/>
    <w:rsid w:val="00F110E8"/>
    <w:rsid w:val="00FB15E0"/>
    <w:rsid w:val="00FC2751"/>
    <w:rsid w:val="062F6C55"/>
    <w:rsid w:val="6BCF4694"/>
    <w:rsid w:val="6C4F5705"/>
    <w:rsid w:val="6F9D9E61"/>
    <w:rsid w:val="7DBF773E"/>
    <w:rsid w:val="7DFDA69E"/>
    <w:rsid w:val="D5FD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link w:val="a5"/>
    <w:rPr>
      <w:kern w:val="2"/>
      <w:sz w:val="21"/>
      <w:szCs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FollowedHyperlink"/>
    <w:uiPriority w:val="99"/>
    <w:unhideWhenUsed/>
    <w:rPr>
      <w:color w:val="954F72"/>
      <w:u w:val="single"/>
    </w:rPr>
  </w:style>
  <w:style w:type="character" w:styleId="a9">
    <w:name w:val="Hyperlink"/>
    <w:uiPriority w:val="99"/>
    <w:unhideWhenUsed/>
    <w:rPr>
      <w:color w:val="0563C1"/>
      <w:u w:val="single"/>
    </w:rPr>
  </w:style>
  <w:style w:type="character" w:customStyle="1" w:styleId="font51">
    <w:name w:val="font51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131">
    <w:name w:val="font131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Calibri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ht706</dc:creator>
  <cp:lastModifiedBy>Administrator</cp:lastModifiedBy>
  <cp:revision>2</cp:revision>
  <cp:lastPrinted>2023-06-24T03:44:00Z</cp:lastPrinted>
  <dcterms:created xsi:type="dcterms:W3CDTF">2023-06-26T00:40:00Z</dcterms:created>
  <dcterms:modified xsi:type="dcterms:W3CDTF">2023-06-26T00:40:00Z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C52E432DFB0C4BDEAB93659CBF29A3AE</vt:lpwstr>
  </property>
</Properties>
</file>